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9C" w:rsidRDefault="007B1A77" w:rsidP="00DB6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DENİZKENT </w:t>
      </w:r>
      <w:bookmarkStart w:id="0" w:name="_GoBack"/>
      <w:bookmarkEnd w:id="0"/>
      <w:r w:rsidR="00550D3A" w:rsidRPr="00DB69F2">
        <w:rPr>
          <w:b/>
          <w:sz w:val="28"/>
          <w:szCs w:val="28"/>
        </w:rPr>
        <w:t>4. DÖNEM (10 TEMMUZ-16 TEMMUZ 2022) KAMP LİSTESİ</w:t>
      </w:r>
    </w:p>
    <w:p w:rsidR="007B1A77" w:rsidRPr="00DB69F2" w:rsidRDefault="007B1A77" w:rsidP="00DB69F2">
      <w:pPr>
        <w:jc w:val="center"/>
        <w:rPr>
          <w:b/>
          <w:sz w:val="28"/>
          <w:szCs w:val="28"/>
        </w:rPr>
      </w:pPr>
    </w:p>
    <w:p w:rsidR="007B1A77" w:rsidRDefault="007B1A77" w:rsidP="007D073C">
      <w:pPr>
        <w:pStyle w:val="ListeParagraf"/>
        <w:numPr>
          <w:ilvl w:val="0"/>
          <w:numId w:val="1"/>
        </w:numPr>
        <w:sectPr w:rsidR="007B1A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ARZU DOĞAN</w:t>
      </w:r>
      <w:r w:rsidR="007B1A77">
        <w:t xml:space="preserve">                                                              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ADİL AÇGAR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ALİ İSA NAYMAN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ÖZGE NAYMAN TİRYAKİ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ABDULNACİ KARGI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TEKİN İNCE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ÖMER DAHAN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AYDIN ÇOK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BEKİR ÇINAR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MESUT ŞENER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ARİF KOCASOY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TAMER SERKAN YILMAZ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SERPİL HASPOLAT ŞENEL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MEHMET USTAOĞLU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SONGÜL HASPOLAT TAŞTAN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BÖLÜKBAŞ YILMAZ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EYYÜP KARATAŞLI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PERİHAN PAKNA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REŞAT YILMAZ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EMİNE ÇAKMAKÇI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ŞENEL TUTUCU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MEHDİ SERTKAN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DÜNDAR AKTAŞ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ZÜMRÜT POLAT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NİYAZİ GÜLBAY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MEHMET FATİH PEKŞEN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NEVZAT YILMAZ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BİLGE YILMAZ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MEHTAP GÖKÇEGÖZ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MUHAMMET KAYA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MEHMET EMİN GÜNAYDIN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AHMET KAYABAŞI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SALİSE ÖZLEM SALMAN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VESİLE YILDIRIM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ZUHAL GÜNYOL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SALİHA AÇIKGÖZ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MUSA HAKAN ARSLAN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SEHER ARSLAN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HAMZA ÇAKIR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SADETTİN GÜDER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SULBETTİN ÇAYIRLI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GAZANFER AKPINAR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ONUR MERCAN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FİKRET TARHAN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FİKRET GÖK</w:t>
      </w:r>
    </w:p>
    <w:p w:rsidR="00550D3A" w:rsidRDefault="00550D3A" w:rsidP="007D073C">
      <w:pPr>
        <w:pStyle w:val="ListeParagraf"/>
        <w:numPr>
          <w:ilvl w:val="0"/>
          <w:numId w:val="1"/>
        </w:numPr>
      </w:pPr>
      <w:r>
        <w:t>ÜZEYİR İKİNCİ</w:t>
      </w:r>
    </w:p>
    <w:p w:rsidR="00550D3A" w:rsidRDefault="00C75F64" w:rsidP="007D073C">
      <w:pPr>
        <w:pStyle w:val="ListeParagraf"/>
        <w:numPr>
          <w:ilvl w:val="0"/>
          <w:numId w:val="1"/>
        </w:numPr>
      </w:pPr>
      <w:r>
        <w:t>BÜŞRA GELİR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İLHAMİ UÇMAK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NURULLAH ÇIKI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ELMAS ÖZKAN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MUHARREM ERDEMİR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HASAN İMİR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ASUMAN TAŞ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FİGEN YEŞİLMURAT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SÜLEYMAN ŞALCI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OSMAN ERDOĞAN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MUHARREM İNCİ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CELAL GÜNDOĞAR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ABDULLAH TORUN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İBRAHİM YILMAZ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SERHAT ERGÜN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HÜSEYİN YAĞLIOĞLU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RAMAZAN DÖNMEZ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ŞEVKET CANBEK</w:t>
      </w:r>
    </w:p>
    <w:p w:rsidR="00C75F64" w:rsidRDefault="00C75F64" w:rsidP="007D073C">
      <w:pPr>
        <w:pStyle w:val="ListeParagraf"/>
        <w:numPr>
          <w:ilvl w:val="0"/>
          <w:numId w:val="1"/>
        </w:numPr>
      </w:pPr>
      <w:r>
        <w:t>KANİ ALPER DURUKAN</w:t>
      </w:r>
    </w:p>
    <w:p w:rsidR="001458E7" w:rsidRPr="00B10F82" w:rsidRDefault="001458E7" w:rsidP="007D073C">
      <w:pPr>
        <w:pStyle w:val="ListeParagraf"/>
        <w:numPr>
          <w:ilvl w:val="0"/>
          <w:numId w:val="1"/>
        </w:numPr>
      </w:pPr>
      <w:r w:rsidRPr="00B10F82">
        <w:t>VESİLE ALDUR</w:t>
      </w:r>
    </w:p>
    <w:p w:rsidR="001458E7" w:rsidRPr="00B10F82" w:rsidRDefault="007F691D" w:rsidP="007D073C">
      <w:pPr>
        <w:pStyle w:val="ListeParagraf"/>
        <w:numPr>
          <w:ilvl w:val="0"/>
          <w:numId w:val="1"/>
        </w:numPr>
      </w:pPr>
      <w:r w:rsidRPr="00B10F82">
        <w:t>ESRA</w:t>
      </w:r>
      <w:r w:rsidR="001458E7" w:rsidRPr="00B10F82">
        <w:t xml:space="preserve"> ALDUR</w:t>
      </w:r>
    </w:p>
    <w:p w:rsidR="001458E7" w:rsidRPr="00B10F82" w:rsidRDefault="001458E7" w:rsidP="007D073C">
      <w:pPr>
        <w:pStyle w:val="ListeParagraf"/>
        <w:numPr>
          <w:ilvl w:val="0"/>
          <w:numId w:val="1"/>
        </w:numPr>
      </w:pPr>
      <w:r w:rsidRPr="00B10F82">
        <w:t>VE</w:t>
      </w:r>
      <w:r w:rsidR="007F691D" w:rsidRPr="00B10F82">
        <w:t>Y</w:t>
      </w:r>
      <w:r w:rsidRPr="00B10F82">
        <w:t>Sİ ALDUR</w:t>
      </w:r>
    </w:p>
    <w:p w:rsidR="001458E7" w:rsidRPr="00B10F82" w:rsidRDefault="001458E7" w:rsidP="007D073C">
      <w:pPr>
        <w:pStyle w:val="ListeParagraf"/>
        <w:numPr>
          <w:ilvl w:val="0"/>
          <w:numId w:val="1"/>
        </w:numPr>
      </w:pPr>
      <w:r w:rsidRPr="00B10F82">
        <w:t>YASİN KALIN</w:t>
      </w:r>
    </w:p>
    <w:p w:rsidR="001458E7" w:rsidRPr="00B10F82" w:rsidRDefault="007F691D" w:rsidP="007D073C">
      <w:pPr>
        <w:pStyle w:val="ListeParagraf"/>
        <w:numPr>
          <w:ilvl w:val="0"/>
          <w:numId w:val="1"/>
        </w:numPr>
      </w:pPr>
      <w:r w:rsidRPr="00B10F82">
        <w:t>YASİN</w:t>
      </w:r>
      <w:r w:rsidR="001458E7" w:rsidRPr="00B10F82">
        <w:t xml:space="preserve"> KALIN</w:t>
      </w:r>
    </w:p>
    <w:p w:rsidR="001458E7" w:rsidRPr="00B10F82" w:rsidRDefault="001458E7" w:rsidP="007D073C">
      <w:pPr>
        <w:pStyle w:val="ListeParagraf"/>
        <w:numPr>
          <w:ilvl w:val="0"/>
          <w:numId w:val="1"/>
        </w:numPr>
      </w:pPr>
      <w:r w:rsidRPr="00B10F82">
        <w:t>MEHMET HALİT DEMİR</w:t>
      </w:r>
    </w:p>
    <w:p w:rsidR="001458E7" w:rsidRPr="00B10F82" w:rsidRDefault="001458E7" w:rsidP="007D073C">
      <w:pPr>
        <w:pStyle w:val="ListeParagraf"/>
        <w:numPr>
          <w:ilvl w:val="0"/>
          <w:numId w:val="1"/>
        </w:numPr>
      </w:pPr>
      <w:r w:rsidRPr="00B10F82">
        <w:t>HALİT DEMİR</w:t>
      </w:r>
    </w:p>
    <w:p w:rsidR="001458E7" w:rsidRPr="00B10F82" w:rsidRDefault="001458E7" w:rsidP="007D073C">
      <w:pPr>
        <w:pStyle w:val="ListeParagraf"/>
        <w:numPr>
          <w:ilvl w:val="0"/>
          <w:numId w:val="1"/>
        </w:numPr>
      </w:pPr>
      <w:r w:rsidRPr="00B10F82">
        <w:t>SIRAÇ DEMİR</w:t>
      </w:r>
    </w:p>
    <w:p w:rsidR="00C75F64" w:rsidRDefault="00C75F64"/>
    <w:p w:rsidR="00C75F64" w:rsidRDefault="00C75F64"/>
    <w:p w:rsidR="00550D3A" w:rsidRDefault="00550D3A"/>
    <w:p w:rsidR="00550D3A" w:rsidRDefault="00550D3A"/>
    <w:sectPr w:rsidR="00550D3A" w:rsidSect="007B1A7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5535"/>
    <w:multiLevelType w:val="hybridMultilevel"/>
    <w:tmpl w:val="B9ACA01A"/>
    <w:lvl w:ilvl="0" w:tplc="B720B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DE"/>
    <w:rsid w:val="00097EDE"/>
    <w:rsid w:val="001458E7"/>
    <w:rsid w:val="00550D3A"/>
    <w:rsid w:val="007B1A77"/>
    <w:rsid w:val="007D073C"/>
    <w:rsid w:val="007F691D"/>
    <w:rsid w:val="008F209C"/>
    <w:rsid w:val="00B10F82"/>
    <w:rsid w:val="00C75F64"/>
    <w:rsid w:val="00DB69F2"/>
    <w:rsid w:val="00ED2D29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C976"/>
  <w15:chartTrackingRefBased/>
  <w15:docId w15:val="{F24104F9-552A-45CC-AAB2-A1CC7B76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07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4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EÜAŞ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Murat KÖK</cp:lastModifiedBy>
  <cp:revision>11</cp:revision>
  <cp:lastPrinted>2022-06-23T08:59:00Z</cp:lastPrinted>
  <dcterms:created xsi:type="dcterms:W3CDTF">2022-06-22T12:07:00Z</dcterms:created>
  <dcterms:modified xsi:type="dcterms:W3CDTF">2022-06-27T07:57:00Z</dcterms:modified>
</cp:coreProperties>
</file>